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E2C4" w14:textId="77777777" w:rsidR="00581034" w:rsidRDefault="00023BC6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is-IS"/>
        </w:rPr>
        <w:tab/>
      </w:r>
      <w:r>
        <w:rPr>
          <w:b/>
          <w:color w:val="000000"/>
          <w:sz w:val="28"/>
          <w:szCs w:val="28"/>
          <w:lang w:val="is-IS"/>
        </w:rPr>
        <w:tab/>
        <w:t xml:space="preserve">       </w:t>
      </w:r>
      <w:r>
        <w:rPr>
          <w:b/>
          <w:color w:val="000000"/>
          <w:sz w:val="28"/>
          <w:szCs w:val="28"/>
          <w:lang w:val="is-IS"/>
        </w:rPr>
        <w:tab/>
        <w:t xml:space="preserve">       </w:t>
      </w:r>
    </w:p>
    <w:p w14:paraId="31DF640D" w14:textId="77777777" w:rsidR="00581034" w:rsidRPr="00581034" w:rsidRDefault="000D1F20" w:rsidP="00581034">
      <w:pPr>
        <w:jc w:val="center"/>
        <w:rPr>
          <w:b/>
          <w:color w:val="000080"/>
          <w:sz w:val="36"/>
          <w:szCs w:val="32"/>
          <w:lang w:val="is-IS"/>
        </w:rPr>
      </w:pPr>
      <w:r>
        <w:rPr>
          <w:b/>
          <w:color w:val="000080"/>
          <w:sz w:val="36"/>
          <w:szCs w:val="32"/>
          <w:lang w:val="is-IS"/>
        </w:rPr>
        <w:t>Göngudeild</w:t>
      </w:r>
      <w:r w:rsidR="00581034" w:rsidRPr="00581034">
        <w:rPr>
          <w:b/>
          <w:color w:val="000080"/>
          <w:sz w:val="36"/>
          <w:szCs w:val="32"/>
          <w:lang w:val="is-IS"/>
        </w:rPr>
        <w:t xml:space="preserve"> - Barnaspítali Hringsins</w:t>
      </w:r>
    </w:p>
    <w:p w14:paraId="620E2176" w14:textId="77777777" w:rsidR="00581034" w:rsidRDefault="00581034">
      <w:pPr>
        <w:rPr>
          <w:b/>
          <w:color w:val="000000"/>
          <w:sz w:val="24"/>
          <w:szCs w:val="24"/>
          <w:lang w:val="is-IS"/>
        </w:rPr>
      </w:pPr>
    </w:p>
    <w:p w14:paraId="46EEAA6E" w14:textId="7DC64775" w:rsidR="00A97711" w:rsidRDefault="00A97711" w:rsidP="00A97711">
      <w:pPr>
        <w:tabs>
          <w:tab w:val="center" w:pos="4156"/>
        </w:tabs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Nafn</w:t>
      </w:r>
      <w:r>
        <w:rPr>
          <w:b/>
          <w:color w:val="000000"/>
          <w:sz w:val="28"/>
          <w:szCs w:val="28"/>
          <w:lang w:val="is-IS"/>
        </w:rPr>
        <w:t>:</w:t>
      </w:r>
      <w:r>
        <w:rPr>
          <w:b/>
          <w:color w:val="000000"/>
          <w:sz w:val="28"/>
          <w:szCs w:val="28"/>
          <w:lang w:val="is-IS"/>
        </w:rPr>
        <w:tab/>
      </w:r>
      <w:r>
        <w:rPr>
          <w:bCs/>
          <w:color w:val="000080"/>
          <w:sz w:val="32"/>
          <w:szCs w:val="32"/>
          <w:lang w:val="is-IS"/>
        </w:rPr>
        <w:t>_______________________________</w:t>
      </w:r>
    </w:p>
    <w:p w14:paraId="09822EB8" w14:textId="77777777" w:rsidR="00A97711" w:rsidRDefault="00A97711" w:rsidP="00A97711">
      <w:pPr>
        <w:tabs>
          <w:tab w:val="center" w:pos="4156"/>
        </w:tabs>
        <w:rPr>
          <w:b/>
          <w:color w:val="000000"/>
          <w:sz w:val="28"/>
          <w:szCs w:val="28"/>
          <w:lang w:val="is-IS"/>
        </w:rPr>
      </w:pPr>
    </w:p>
    <w:p w14:paraId="1663804F" w14:textId="43804F96" w:rsidR="00A97711" w:rsidRDefault="00A97711" w:rsidP="00A97711">
      <w:pPr>
        <w:tabs>
          <w:tab w:val="center" w:pos="4156"/>
        </w:tabs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Tímabil</w:t>
      </w:r>
      <w:r>
        <w:rPr>
          <w:b/>
          <w:color w:val="000000"/>
          <w:sz w:val="28"/>
          <w:szCs w:val="28"/>
          <w:lang w:val="is-IS"/>
        </w:rPr>
        <w:t xml:space="preserve">:   </w:t>
      </w:r>
      <w:r>
        <w:rPr>
          <w:b/>
          <w:color w:val="000000"/>
          <w:sz w:val="28"/>
          <w:szCs w:val="28"/>
          <w:lang w:val="is-IS"/>
        </w:rPr>
        <w:tab/>
      </w:r>
      <w:r>
        <w:rPr>
          <w:bCs/>
          <w:color w:val="000080"/>
          <w:sz w:val="32"/>
          <w:szCs w:val="32"/>
          <w:lang w:val="is-IS"/>
        </w:rPr>
        <w:t>_______________________________</w:t>
      </w:r>
      <w:r>
        <w:rPr>
          <w:b/>
          <w:color w:val="000080"/>
          <w:sz w:val="32"/>
          <w:szCs w:val="32"/>
          <w:lang w:val="is-IS"/>
        </w:rPr>
        <w:t xml:space="preserve"> </w:t>
      </w:r>
    </w:p>
    <w:p w14:paraId="2972382A" w14:textId="77777777" w:rsidR="001B1F22" w:rsidRDefault="001B1F22">
      <w:pPr>
        <w:rPr>
          <w:b/>
          <w:color w:val="000080"/>
          <w:sz w:val="32"/>
          <w:szCs w:val="32"/>
          <w:lang w:val="is-IS"/>
        </w:rPr>
      </w:pPr>
    </w:p>
    <w:p w14:paraId="6AD1848F" w14:textId="10ADBA58" w:rsidR="000D1F20" w:rsidRPr="00581034" w:rsidRDefault="000D1F20">
      <w:pPr>
        <w:rPr>
          <w:b/>
          <w:color w:val="000080"/>
          <w:sz w:val="32"/>
          <w:szCs w:val="32"/>
          <w:lang w:val="is-IS"/>
        </w:rPr>
      </w:pPr>
      <w:r>
        <w:rPr>
          <w:b/>
          <w:color w:val="000080"/>
          <w:sz w:val="32"/>
          <w:szCs w:val="32"/>
          <w:lang w:val="is-IS"/>
        </w:rPr>
        <w:t>Mánudagur</w:t>
      </w:r>
      <w:r w:rsidR="00581034" w:rsidRPr="00581034">
        <w:rPr>
          <w:b/>
          <w:color w:val="000080"/>
          <w:sz w:val="32"/>
          <w:szCs w:val="32"/>
          <w:lang w:val="is-IS"/>
        </w:rPr>
        <w:t>:</w:t>
      </w:r>
    </w:p>
    <w:tbl>
      <w:tblPr>
        <w:tblW w:w="852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157"/>
        <w:gridCol w:w="683"/>
        <w:gridCol w:w="1421"/>
        <w:gridCol w:w="1420"/>
        <w:gridCol w:w="1420"/>
        <w:gridCol w:w="1421"/>
      </w:tblGrid>
      <w:tr w:rsidR="000D1F20" w:rsidRPr="001B1F22" w14:paraId="044C1E22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2D750B3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Sérgrein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8220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C7B7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89E7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3544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3D15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</w:tr>
      <w:tr w:rsidR="000D1F20" w:rsidRPr="001B1F22" w14:paraId="38DA273B" w14:textId="77777777" w:rsidTr="005E4FCC">
        <w:trPr>
          <w:trHeight w:val="332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72CA71C" w14:textId="77777777" w:rsidR="000D1F20" w:rsidRPr="001B1F22" w:rsidRDefault="000D1F20" w:rsidP="000D1F20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Fjöldi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skoðana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62F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8A0A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679E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E4E7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36DA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</w:tr>
      <w:tr w:rsidR="000D1F20" w:rsidRPr="001B1F22" w14:paraId="35986795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41FDAB3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Undirskr.sérfr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DD1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7E21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A4B5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A319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CCED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</w:tr>
      <w:tr w:rsidR="000D1F20" w:rsidRPr="001B1F22" w14:paraId="5F12BFEE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2802808" w14:textId="77777777" w:rsidR="000D1F20" w:rsidRDefault="000D1F20" w:rsidP="00A97711">
            <w:pPr>
              <w:tabs>
                <w:tab w:val="right" w:pos="1941"/>
              </w:tabs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Ath</w:t>
            </w:r>
            <w:proofErr w:type="spellEnd"/>
            <w:r w:rsidR="00A97711">
              <w:rPr>
                <w:color w:val="000000"/>
                <w:sz w:val="28"/>
                <w:szCs w:val="22"/>
                <w:lang w:val="en-US"/>
              </w:rPr>
              <w:tab/>
            </w:r>
          </w:p>
          <w:p w14:paraId="32CA7D8C" w14:textId="610AB2F4" w:rsidR="00A97711" w:rsidRPr="001B1F22" w:rsidRDefault="00A97711" w:rsidP="00A97711">
            <w:pPr>
              <w:tabs>
                <w:tab w:val="right" w:pos="1941"/>
              </w:tabs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231A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B9D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4E3C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101C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0AD8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</w:tr>
    </w:tbl>
    <w:p w14:paraId="6D5A07E4" w14:textId="77777777" w:rsidR="00581034" w:rsidRDefault="00581034">
      <w:pPr>
        <w:rPr>
          <w:b/>
          <w:color w:val="000000"/>
          <w:sz w:val="28"/>
          <w:szCs w:val="28"/>
          <w:lang w:val="is-IS"/>
        </w:rPr>
      </w:pPr>
    </w:p>
    <w:p w14:paraId="0647EFD9" w14:textId="73D28BD8" w:rsidR="000D1F20" w:rsidRPr="00A97711" w:rsidRDefault="000D1F20" w:rsidP="000D1F20">
      <w:pPr>
        <w:rPr>
          <w:b/>
          <w:color w:val="000080"/>
          <w:sz w:val="32"/>
          <w:szCs w:val="32"/>
          <w:lang w:val="is-IS"/>
        </w:rPr>
      </w:pPr>
      <w:r>
        <w:rPr>
          <w:b/>
          <w:color w:val="000080"/>
          <w:sz w:val="32"/>
          <w:szCs w:val="32"/>
          <w:lang w:val="is-IS"/>
        </w:rPr>
        <w:t>Þriðjudagur</w:t>
      </w:r>
      <w:r w:rsidRPr="00581034">
        <w:rPr>
          <w:b/>
          <w:color w:val="000080"/>
          <w:sz w:val="32"/>
          <w:szCs w:val="32"/>
          <w:lang w:val="is-IS"/>
        </w:rPr>
        <w:t>:</w:t>
      </w:r>
    </w:p>
    <w:tbl>
      <w:tblPr>
        <w:tblW w:w="852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157"/>
        <w:gridCol w:w="683"/>
        <w:gridCol w:w="1421"/>
        <w:gridCol w:w="1420"/>
        <w:gridCol w:w="1420"/>
        <w:gridCol w:w="1421"/>
      </w:tblGrid>
      <w:tr w:rsidR="000D1F20" w:rsidRPr="001B1F22" w14:paraId="2B3B86E4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0C9102E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Sérgrein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7EF8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A3CB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8953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240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4DEF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</w:tr>
      <w:tr w:rsidR="000D1F20" w:rsidRPr="001B1F22" w14:paraId="44D2ADF4" w14:textId="77777777" w:rsidTr="005E4FCC">
        <w:trPr>
          <w:trHeight w:val="332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5B2B418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Fjöldi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skoðana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B956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F00F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44CB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550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E889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</w:tr>
      <w:tr w:rsidR="000D1F20" w:rsidRPr="001B1F22" w14:paraId="53B50926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1684FD7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Undirskr.sérfr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E203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9769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569C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72BF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538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</w:tr>
      <w:tr w:rsidR="000D1F20" w:rsidRPr="001B1F22" w14:paraId="302D7409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4DF5ECC" w14:textId="77777777" w:rsidR="000D1F20" w:rsidRDefault="000D1F20" w:rsidP="00A97711">
            <w:pPr>
              <w:tabs>
                <w:tab w:val="right" w:pos="1941"/>
              </w:tabs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Ath</w:t>
            </w:r>
            <w:proofErr w:type="spellEnd"/>
            <w:r w:rsidR="00A97711">
              <w:rPr>
                <w:color w:val="000000"/>
                <w:sz w:val="28"/>
                <w:szCs w:val="22"/>
                <w:lang w:val="en-US"/>
              </w:rPr>
              <w:tab/>
            </w:r>
          </w:p>
          <w:p w14:paraId="632CCE8B" w14:textId="681265FC" w:rsidR="00A97711" w:rsidRPr="001B1F22" w:rsidRDefault="00A97711" w:rsidP="00A97711">
            <w:pPr>
              <w:tabs>
                <w:tab w:val="right" w:pos="1941"/>
              </w:tabs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F3C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9A7D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126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A13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F860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</w:tr>
    </w:tbl>
    <w:p w14:paraId="5AC94C18" w14:textId="77777777" w:rsidR="00581034" w:rsidRDefault="00581034" w:rsidP="00581034">
      <w:pPr>
        <w:rPr>
          <w:b/>
          <w:color w:val="000080"/>
          <w:sz w:val="32"/>
          <w:szCs w:val="32"/>
          <w:lang w:val="is-IS"/>
        </w:rPr>
      </w:pPr>
    </w:p>
    <w:p w14:paraId="7AAECFED" w14:textId="04252367" w:rsidR="000D1F20" w:rsidRPr="00A97711" w:rsidRDefault="000D1F20" w:rsidP="000D1F20">
      <w:pPr>
        <w:rPr>
          <w:b/>
          <w:color w:val="000080"/>
          <w:sz w:val="32"/>
          <w:szCs w:val="32"/>
          <w:lang w:val="is-IS"/>
        </w:rPr>
      </w:pPr>
      <w:r>
        <w:rPr>
          <w:b/>
          <w:color w:val="000080"/>
          <w:sz w:val="32"/>
          <w:szCs w:val="32"/>
          <w:lang w:val="is-IS"/>
        </w:rPr>
        <w:t>Miðvikudagur</w:t>
      </w:r>
      <w:r w:rsidRPr="00581034">
        <w:rPr>
          <w:b/>
          <w:color w:val="000080"/>
          <w:sz w:val="32"/>
          <w:szCs w:val="32"/>
          <w:lang w:val="is-IS"/>
        </w:rPr>
        <w:t>:</w:t>
      </w:r>
    </w:p>
    <w:tbl>
      <w:tblPr>
        <w:tblW w:w="852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157"/>
        <w:gridCol w:w="683"/>
        <w:gridCol w:w="1421"/>
        <w:gridCol w:w="1420"/>
        <w:gridCol w:w="1420"/>
        <w:gridCol w:w="1421"/>
      </w:tblGrid>
      <w:tr w:rsidR="000D1F20" w:rsidRPr="001B1F22" w14:paraId="04B3D6C2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F6BC17E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Sérgrein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C523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254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FD91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A9F2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95F0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</w:tr>
      <w:tr w:rsidR="000D1F20" w:rsidRPr="001B1F22" w14:paraId="211D7F39" w14:textId="77777777" w:rsidTr="005E4FCC">
        <w:trPr>
          <w:trHeight w:val="332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242774B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Fjöldi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skoðana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2F2B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3EF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941A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7FD7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F23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</w:tr>
      <w:tr w:rsidR="000D1F20" w:rsidRPr="001B1F22" w14:paraId="36BF0987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3A66AB4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Undirskr.sérfr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953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5E4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A345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6EE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A2A2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</w:tr>
      <w:tr w:rsidR="000D1F20" w:rsidRPr="001B1F22" w14:paraId="06971BB4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5A8B7F1" w14:textId="77777777" w:rsidR="000D1F20" w:rsidRDefault="000D1F20" w:rsidP="00A97711">
            <w:pPr>
              <w:tabs>
                <w:tab w:val="right" w:pos="1941"/>
              </w:tabs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Ath</w:t>
            </w:r>
            <w:proofErr w:type="spellEnd"/>
            <w:r w:rsidR="00A97711">
              <w:rPr>
                <w:color w:val="000000"/>
                <w:sz w:val="28"/>
                <w:szCs w:val="22"/>
                <w:lang w:val="en-US"/>
              </w:rPr>
              <w:tab/>
            </w:r>
          </w:p>
          <w:p w14:paraId="59DD505D" w14:textId="6721C5A8" w:rsidR="00A97711" w:rsidRPr="001B1F22" w:rsidRDefault="00A97711" w:rsidP="00A97711">
            <w:pPr>
              <w:tabs>
                <w:tab w:val="right" w:pos="1941"/>
              </w:tabs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F533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7135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C344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C658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F21D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</w:tr>
    </w:tbl>
    <w:p w14:paraId="6E0E81B5" w14:textId="77777777" w:rsidR="001B1F22" w:rsidRDefault="001B1F22" w:rsidP="000D1F20">
      <w:pPr>
        <w:rPr>
          <w:b/>
          <w:color w:val="000080"/>
          <w:sz w:val="32"/>
          <w:szCs w:val="32"/>
          <w:lang w:val="is-IS"/>
        </w:rPr>
      </w:pPr>
    </w:p>
    <w:p w14:paraId="41C81031" w14:textId="77777777" w:rsidR="00A97711" w:rsidRDefault="00A97711" w:rsidP="000D1F20">
      <w:pPr>
        <w:rPr>
          <w:b/>
          <w:color w:val="000080"/>
          <w:sz w:val="32"/>
          <w:szCs w:val="32"/>
          <w:lang w:val="is-IS"/>
        </w:rPr>
      </w:pPr>
    </w:p>
    <w:p w14:paraId="396C7059" w14:textId="77777777" w:rsidR="00A97711" w:rsidRDefault="00A97711" w:rsidP="000D1F20">
      <w:pPr>
        <w:rPr>
          <w:b/>
          <w:color w:val="000080"/>
          <w:sz w:val="32"/>
          <w:szCs w:val="32"/>
          <w:lang w:val="is-IS"/>
        </w:rPr>
      </w:pPr>
    </w:p>
    <w:p w14:paraId="09CD3DB5" w14:textId="77777777" w:rsidR="00A97711" w:rsidRDefault="00A97711" w:rsidP="000D1F20">
      <w:pPr>
        <w:rPr>
          <w:b/>
          <w:color w:val="000080"/>
          <w:sz w:val="32"/>
          <w:szCs w:val="32"/>
          <w:lang w:val="is-IS"/>
        </w:rPr>
      </w:pPr>
    </w:p>
    <w:p w14:paraId="4ABCF7A6" w14:textId="101ED48F" w:rsidR="000D1F20" w:rsidRPr="00A97711" w:rsidRDefault="000D1F20" w:rsidP="000D1F20">
      <w:pPr>
        <w:rPr>
          <w:b/>
          <w:color w:val="000080"/>
          <w:sz w:val="32"/>
          <w:szCs w:val="32"/>
          <w:lang w:val="is-IS"/>
        </w:rPr>
      </w:pPr>
      <w:r>
        <w:rPr>
          <w:b/>
          <w:color w:val="000080"/>
          <w:sz w:val="32"/>
          <w:szCs w:val="32"/>
          <w:lang w:val="is-IS"/>
        </w:rPr>
        <w:t>Fimmtudagur</w:t>
      </w:r>
      <w:r w:rsidRPr="00581034">
        <w:rPr>
          <w:b/>
          <w:color w:val="000080"/>
          <w:sz w:val="32"/>
          <w:szCs w:val="32"/>
          <w:lang w:val="is-IS"/>
        </w:rPr>
        <w:t>:</w:t>
      </w:r>
    </w:p>
    <w:tbl>
      <w:tblPr>
        <w:tblW w:w="852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157"/>
        <w:gridCol w:w="683"/>
        <w:gridCol w:w="1421"/>
        <w:gridCol w:w="1420"/>
        <w:gridCol w:w="1420"/>
        <w:gridCol w:w="1421"/>
      </w:tblGrid>
      <w:tr w:rsidR="000D1F20" w:rsidRPr="001B1F22" w14:paraId="1C344554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E7586C0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Sérgrein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5FBA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0C3C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0CF8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889F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165A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</w:tr>
      <w:tr w:rsidR="000D1F20" w:rsidRPr="001B1F22" w14:paraId="00634442" w14:textId="77777777" w:rsidTr="005E4FCC">
        <w:trPr>
          <w:trHeight w:val="332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C5457B2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Fjöldi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skoðana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19A2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511D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9A4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C5D4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3A44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</w:tr>
      <w:tr w:rsidR="000D1F20" w:rsidRPr="001B1F22" w14:paraId="5A8D91ED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B3E4DB2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Undirskr.sérfr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AEF0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E610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21E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3C7A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FD98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</w:tr>
      <w:tr w:rsidR="000D1F20" w:rsidRPr="001B1F22" w14:paraId="30615ED7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D8181BE" w14:textId="77777777" w:rsidR="000D1F20" w:rsidRDefault="000D1F20" w:rsidP="00A97711">
            <w:pPr>
              <w:tabs>
                <w:tab w:val="left" w:pos="1245"/>
              </w:tabs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Ath</w:t>
            </w:r>
            <w:proofErr w:type="spellEnd"/>
            <w:r w:rsidR="00A97711">
              <w:rPr>
                <w:color w:val="000000"/>
                <w:sz w:val="28"/>
                <w:szCs w:val="22"/>
                <w:lang w:val="en-US"/>
              </w:rPr>
              <w:tab/>
            </w:r>
          </w:p>
          <w:p w14:paraId="0424058C" w14:textId="576D772B" w:rsidR="00A97711" w:rsidRPr="001B1F22" w:rsidRDefault="00A97711" w:rsidP="00A97711">
            <w:pPr>
              <w:tabs>
                <w:tab w:val="left" w:pos="1245"/>
              </w:tabs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742B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8B30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3C3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19EF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DD2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</w:tr>
    </w:tbl>
    <w:p w14:paraId="228037DF" w14:textId="77777777" w:rsidR="000D1F20" w:rsidRDefault="000D1F20" w:rsidP="00581034">
      <w:pPr>
        <w:rPr>
          <w:b/>
          <w:color w:val="000080"/>
          <w:sz w:val="32"/>
          <w:szCs w:val="32"/>
          <w:lang w:val="is-IS"/>
        </w:rPr>
      </w:pPr>
    </w:p>
    <w:p w14:paraId="1F15B9FE" w14:textId="6BF146A9" w:rsidR="000D1F20" w:rsidRPr="00A97711" w:rsidRDefault="000D1F20" w:rsidP="000D1F20">
      <w:pPr>
        <w:rPr>
          <w:b/>
          <w:color w:val="000080"/>
          <w:sz w:val="32"/>
          <w:szCs w:val="32"/>
          <w:lang w:val="is-IS"/>
        </w:rPr>
      </w:pPr>
      <w:r>
        <w:rPr>
          <w:b/>
          <w:color w:val="000080"/>
          <w:sz w:val="32"/>
          <w:szCs w:val="32"/>
          <w:lang w:val="is-IS"/>
        </w:rPr>
        <w:t>Föstudagur</w:t>
      </w:r>
      <w:r w:rsidRPr="00581034">
        <w:rPr>
          <w:b/>
          <w:color w:val="000080"/>
          <w:sz w:val="32"/>
          <w:szCs w:val="32"/>
          <w:lang w:val="is-IS"/>
        </w:rPr>
        <w:t>:</w:t>
      </w:r>
    </w:p>
    <w:tbl>
      <w:tblPr>
        <w:tblW w:w="852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157"/>
        <w:gridCol w:w="683"/>
        <w:gridCol w:w="1421"/>
        <w:gridCol w:w="1420"/>
        <w:gridCol w:w="1420"/>
        <w:gridCol w:w="1421"/>
      </w:tblGrid>
      <w:tr w:rsidR="000D1F20" w:rsidRPr="001B1F22" w14:paraId="016C85CD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F8D1320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Sérgrein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81E7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524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5EBA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DC57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B61E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</w:tr>
      <w:tr w:rsidR="000D1F20" w:rsidRPr="001B1F22" w14:paraId="7969BAE8" w14:textId="77777777" w:rsidTr="005E4FCC">
        <w:trPr>
          <w:trHeight w:val="332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B55C857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Fjöldi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skoðana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744A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982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2F62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F71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FEC5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  <w:r w:rsidRPr="001B1F22">
              <w:rPr>
                <w:rFonts w:ascii="Calibri" w:hAnsi="Calibri"/>
                <w:color w:val="000000"/>
                <w:sz w:val="28"/>
                <w:szCs w:val="22"/>
                <w:lang w:val="en-US"/>
              </w:rPr>
              <w:t> </w:t>
            </w:r>
          </w:p>
        </w:tc>
      </w:tr>
      <w:tr w:rsidR="000D1F20" w:rsidRPr="001B1F22" w14:paraId="349EF6C6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8345356" w14:textId="77777777" w:rsidR="000D1F20" w:rsidRPr="001B1F22" w:rsidRDefault="000D1F20" w:rsidP="005E4FCC">
            <w:pPr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Undirskr.sérfr</w:t>
            </w:r>
            <w:proofErr w:type="spellEnd"/>
            <w:r w:rsidRPr="001B1F22">
              <w:rPr>
                <w:color w:val="000000"/>
                <w:sz w:val="28"/>
                <w:szCs w:val="22"/>
                <w:lang w:val="en-US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A3A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80B3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D66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C8A3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31A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</w:tr>
      <w:tr w:rsidR="000D1F20" w:rsidRPr="001B1F22" w14:paraId="00FC3357" w14:textId="77777777" w:rsidTr="005E4FCC">
        <w:trPr>
          <w:trHeight w:val="33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63B4F22" w14:textId="77777777" w:rsidR="000D1F20" w:rsidRDefault="000D1F20" w:rsidP="00A97711">
            <w:pPr>
              <w:tabs>
                <w:tab w:val="left" w:pos="960"/>
              </w:tabs>
              <w:spacing w:before="240"/>
              <w:rPr>
                <w:color w:val="000000"/>
                <w:sz w:val="28"/>
                <w:szCs w:val="22"/>
                <w:lang w:val="en-US"/>
              </w:rPr>
            </w:pPr>
            <w:proofErr w:type="spellStart"/>
            <w:r w:rsidRPr="001B1F22">
              <w:rPr>
                <w:color w:val="000000"/>
                <w:sz w:val="28"/>
                <w:szCs w:val="22"/>
                <w:lang w:val="en-US"/>
              </w:rPr>
              <w:t>Ath</w:t>
            </w:r>
            <w:proofErr w:type="spellEnd"/>
            <w:r w:rsidR="00A97711">
              <w:rPr>
                <w:color w:val="000000"/>
                <w:sz w:val="28"/>
                <w:szCs w:val="22"/>
                <w:lang w:val="en-US"/>
              </w:rPr>
              <w:tab/>
            </w:r>
          </w:p>
          <w:p w14:paraId="516DEAF6" w14:textId="1D822E6A" w:rsidR="00A97711" w:rsidRPr="001B1F22" w:rsidRDefault="00A97711" w:rsidP="00A97711">
            <w:pPr>
              <w:tabs>
                <w:tab w:val="left" w:pos="960"/>
              </w:tabs>
              <w:spacing w:before="240"/>
              <w:rPr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1D4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90F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A9E9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475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D1A9" w14:textId="77777777" w:rsidR="000D1F20" w:rsidRPr="001B1F22" w:rsidRDefault="000D1F20" w:rsidP="005E4FCC">
            <w:pPr>
              <w:spacing w:before="240"/>
              <w:rPr>
                <w:rFonts w:ascii="Calibri" w:hAnsi="Calibri"/>
                <w:color w:val="000000"/>
                <w:sz w:val="28"/>
                <w:szCs w:val="22"/>
                <w:lang w:val="en-US"/>
              </w:rPr>
            </w:pPr>
          </w:p>
        </w:tc>
      </w:tr>
    </w:tbl>
    <w:p w14:paraId="664A364B" w14:textId="77777777" w:rsidR="000D1F20" w:rsidRDefault="000D1F20" w:rsidP="00581034">
      <w:pPr>
        <w:rPr>
          <w:b/>
          <w:color w:val="000080"/>
          <w:sz w:val="32"/>
          <w:szCs w:val="32"/>
          <w:lang w:val="is-IS"/>
        </w:rPr>
      </w:pPr>
    </w:p>
    <w:p w14:paraId="4811C319" w14:textId="77777777" w:rsidR="00581034" w:rsidRPr="00581034" w:rsidRDefault="00581034" w:rsidP="00581034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Athugasemdir eða ábendingar nema:</w:t>
      </w:r>
    </w:p>
    <w:p w14:paraId="6C7671F1" w14:textId="77777777" w:rsidR="00581034" w:rsidRDefault="00581034" w:rsidP="00581034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 xml:space="preserve">(Einhverjar gagnlegar upplýsingar eða ábendingar </w:t>
      </w:r>
    </w:p>
    <w:p w14:paraId="16FE1EEB" w14:textId="77777777" w:rsidR="00581034" w:rsidRDefault="00581034" w:rsidP="00581034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>varðandi námið, deildina, læknana eða annað starfsfólk)</w:t>
      </w:r>
    </w:p>
    <w:p w14:paraId="2DF4D44C" w14:textId="77777777" w:rsidR="00581034" w:rsidRDefault="00953EC9" w:rsidP="00581034">
      <w:pPr>
        <w:jc w:val="center"/>
        <w:rPr>
          <w:b/>
          <w:color w:val="000000"/>
          <w:sz w:val="28"/>
          <w:szCs w:val="28"/>
          <w:lang w:val="is-IS"/>
        </w:rPr>
      </w:pPr>
      <w:r>
        <w:rPr>
          <w:b/>
          <w:noProof/>
          <w:color w:val="000000"/>
          <w:sz w:val="28"/>
          <w:szCs w:val="28"/>
          <w:lang w:val="en-US"/>
        </w:rPr>
        <w:pict w14:anchorId="1FC06098">
          <v:rect id="_x0000_s1030" style="position:absolute;left:0;text-align:left;margin-left:-1.4pt;margin-top:9.75pt;width:397.85pt;height:204.35pt;z-index:251657216" strokecolor="#1f497d" strokeweight="1.5pt"/>
        </w:pict>
      </w:r>
    </w:p>
    <w:p w14:paraId="2481208F" w14:textId="77777777" w:rsidR="00581034" w:rsidRDefault="00581034" w:rsidP="00581034">
      <w:pPr>
        <w:jc w:val="center"/>
        <w:rPr>
          <w:b/>
          <w:color w:val="000000"/>
          <w:sz w:val="28"/>
          <w:szCs w:val="28"/>
          <w:lang w:val="is-IS"/>
        </w:rPr>
      </w:pPr>
    </w:p>
    <w:p w14:paraId="08CAC33A" w14:textId="77777777" w:rsidR="00581034" w:rsidRDefault="00581034" w:rsidP="00581034">
      <w:pPr>
        <w:jc w:val="center"/>
        <w:rPr>
          <w:b/>
          <w:color w:val="000000"/>
          <w:sz w:val="28"/>
          <w:szCs w:val="28"/>
          <w:lang w:val="is-IS"/>
        </w:rPr>
      </w:pPr>
    </w:p>
    <w:p w14:paraId="65B0412A" w14:textId="77777777" w:rsidR="00581034" w:rsidRDefault="00581034" w:rsidP="00581034">
      <w:pPr>
        <w:jc w:val="center"/>
        <w:rPr>
          <w:b/>
          <w:color w:val="000000"/>
          <w:sz w:val="28"/>
          <w:szCs w:val="28"/>
          <w:lang w:val="is-IS"/>
        </w:rPr>
      </w:pPr>
    </w:p>
    <w:p w14:paraId="35C0D1D5" w14:textId="77777777" w:rsidR="00581034" w:rsidRDefault="00581034" w:rsidP="00581034">
      <w:pPr>
        <w:jc w:val="center"/>
        <w:rPr>
          <w:b/>
          <w:color w:val="000000"/>
          <w:sz w:val="28"/>
          <w:szCs w:val="28"/>
          <w:lang w:val="is-IS"/>
        </w:rPr>
      </w:pPr>
    </w:p>
    <w:p w14:paraId="26E7A562" w14:textId="4C578EC9" w:rsidR="00023BC6" w:rsidRPr="00581034" w:rsidRDefault="00023BC6" w:rsidP="00581034">
      <w:pPr>
        <w:rPr>
          <w:b/>
          <w:color w:val="000080"/>
          <w:sz w:val="32"/>
          <w:szCs w:val="32"/>
          <w:lang w:val="is-IS"/>
        </w:rPr>
      </w:pPr>
    </w:p>
    <w:sectPr w:rsidR="00023BC6" w:rsidRPr="00581034" w:rsidSect="00EB7A46">
      <w:headerReference w:type="default" r:id="rId7"/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E199" w14:textId="77777777" w:rsidR="00E734D6" w:rsidRDefault="00E734D6">
      <w:r>
        <w:separator/>
      </w:r>
    </w:p>
  </w:endnote>
  <w:endnote w:type="continuationSeparator" w:id="0">
    <w:p w14:paraId="54090EC5" w14:textId="77777777" w:rsidR="00E734D6" w:rsidRDefault="00E7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4B25" w14:textId="77777777" w:rsidR="00E734D6" w:rsidRDefault="00E734D6">
      <w:r>
        <w:separator/>
      </w:r>
    </w:p>
  </w:footnote>
  <w:footnote w:type="continuationSeparator" w:id="0">
    <w:p w14:paraId="62ECB9A8" w14:textId="77777777" w:rsidR="00E734D6" w:rsidRDefault="00E7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3CF5" w14:textId="77777777" w:rsidR="00EB7A46" w:rsidRDefault="005B49EA" w:rsidP="00EB7A46">
    <w:pPr>
      <w:pStyle w:val="Header"/>
      <w:jc w:val="center"/>
    </w:pPr>
    <w:r>
      <w:rPr>
        <w:b/>
        <w:noProof/>
        <w:color w:val="000000"/>
        <w:sz w:val="28"/>
        <w:szCs w:val="28"/>
        <w:lang w:val="en-US"/>
      </w:rPr>
      <w:drawing>
        <wp:inline distT="0" distB="0" distL="0" distR="0" wp14:anchorId="13553FA3" wp14:editId="487712D3">
          <wp:extent cx="1228090" cy="737235"/>
          <wp:effectExtent l="19050" t="0" r="0" b="0"/>
          <wp:docPr id="1" name="Picture 1" descr="L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 xml:space="preserve"> </w:t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en-US"/>
      </w:rPr>
      <w:drawing>
        <wp:inline distT="0" distB="0" distL="0" distR="0" wp14:anchorId="1B1A14DA" wp14:editId="529EADC2">
          <wp:extent cx="859790" cy="819150"/>
          <wp:effectExtent l="19050" t="0" r="0" b="0"/>
          <wp:docPr id="2" name="Picture 2" descr="Bsp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p H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 xml:space="preserve"> </w:t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en-US"/>
      </w:rPr>
      <w:drawing>
        <wp:inline distT="0" distB="0" distL="0" distR="0" wp14:anchorId="2C7CDF04" wp14:editId="4D8479BD">
          <wp:extent cx="1337310" cy="927735"/>
          <wp:effectExtent l="19050" t="0" r="0" b="0"/>
          <wp:docPr id="3" name="Picture 1" descr="hi_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_1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01526D" w14:textId="77777777" w:rsidR="00023BC6" w:rsidRDefault="00023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E9E"/>
    <w:rsid w:val="00023BC6"/>
    <w:rsid w:val="000849A3"/>
    <w:rsid w:val="000A2991"/>
    <w:rsid w:val="000D1F20"/>
    <w:rsid w:val="000E16D8"/>
    <w:rsid w:val="001A1755"/>
    <w:rsid w:val="001B1F22"/>
    <w:rsid w:val="00217078"/>
    <w:rsid w:val="00285653"/>
    <w:rsid w:val="002F5C52"/>
    <w:rsid w:val="00343D1C"/>
    <w:rsid w:val="003F154B"/>
    <w:rsid w:val="0041511A"/>
    <w:rsid w:val="0045632A"/>
    <w:rsid w:val="004A5DC0"/>
    <w:rsid w:val="004F7E71"/>
    <w:rsid w:val="00581034"/>
    <w:rsid w:val="005A1007"/>
    <w:rsid w:val="005B49EA"/>
    <w:rsid w:val="005E4FCC"/>
    <w:rsid w:val="0065662C"/>
    <w:rsid w:val="006A5A19"/>
    <w:rsid w:val="007E7A9C"/>
    <w:rsid w:val="007F2679"/>
    <w:rsid w:val="00844496"/>
    <w:rsid w:val="00953EC9"/>
    <w:rsid w:val="009C3E82"/>
    <w:rsid w:val="00A85324"/>
    <w:rsid w:val="00A97711"/>
    <w:rsid w:val="00B61E9E"/>
    <w:rsid w:val="00BB2AE0"/>
    <w:rsid w:val="00C21878"/>
    <w:rsid w:val="00C72DB5"/>
    <w:rsid w:val="00D020FA"/>
    <w:rsid w:val="00D87FC2"/>
    <w:rsid w:val="00DF5635"/>
    <w:rsid w:val="00E734D6"/>
    <w:rsid w:val="00E76BCF"/>
    <w:rsid w:val="00EB7A46"/>
    <w:rsid w:val="00F46538"/>
    <w:rsid w:val="00F9285B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C6D3BC"/>
  <w15:docId w15:val="{11B92987-A477-41DD-BA74-765552D2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A46"/>
    <w:rPr>
      <w:lang w:val="en-GB"/>
    </w:rPr>
  </w:style>
  <w:style w:type="paragraph" w:styleId="BalloonText">
    <w:name w:val="Balloon Text"/>
    <w:basedOn w:val="Normal"/>
    <w:link w:val="BalloonTextChar"/>
    <w:rsid w:val="00EB7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A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B07CB-9577-4121-8D87-3DD7467B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kennara:</vt:lpstr>
    </vt:vector>
  </TitlesOfParts>
  <Company>Barnaspítali Hringsins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kennara:</dc:title>
  <dc:creator>Ríkisspítalar</dc:creator>
  <cp:lastModifiedBy>Ingibjörg M. Steinþórsdóttir</cp:lastModifiedBy>
  <cp:revision>2</cp:revision>
  <cp:lastPrinted>2014-08-22T12:07:00Z</cp:lastPrinted>
  <dcterms:created xsi:type="dcterms:W3CDTF">2022-03-18T14:29:00Z</dcterms:created>
  <dcterms:modified xsi:type="dcterms:W3CDTF">2022-03-18T14:29:00Z</dcterms:modified>
</cp:coreProperties>
</file>